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3EB5A" w14:textId="77777777" w:rsidR="007D3D61" w:rsidRDefault="007D3D61" w:rsidP="00D2761F">
      <w:pPr>
        <w:pStyle w:val="a3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14:paraId="2EE9CCBB" w14:textId="5CD20A59" w:rsidR="0026444E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57459DA" wp14:editId="4BA7CD3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FE478" w14:textId="77777777" w:rsidR="00346070" w:rsidRPr="00BF3919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r w:rsidR="00AE7B1C"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r w:rsidR="00346070"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2BCCB4D3" w14:textId="77777777" w:rsidR="00346070" w:rsidRPr="00BF3919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6741C556" w14:textId="77777777" w:rsidR="00346070" w:rsidRPr="00457A27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613C6768" w14:textId="77777777" w:rsidR="00346070" w:rsidRDefault="00842B0E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6557E196" w14:textId="77777777" w:rsidR="001712B1" w:rsidRDefault="001712B1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59E5D" w14:textId="77777777" w:rsidR="000A57E9" w:rsidRDefault="00346070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77762B67" w14:textId="5CC9353F" w:rsidR="00346070" w:rsidRPr="001B6467" w:rsidRDefault="000A57E9" w:rsidP="003228D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B6467">
        <w:rPr>
          <w:rFonts w:ascii="Times New Roman" w:hAnsi="Times New Roman" w:cs="Times New Roman"/>
          <w:i/>
          <w:sz w:val="24"/>
          <w:szCs w:val="24"/>
        </w:rPr>
        <w:t>с поправками от 04.12.2024г</w:t>
      </w:r>
    </w:p>
    <w:p w14:paraId="6E352712" w14:textId="1F532E73" w:rsidR="000A57E9" w:rsidRPr="0085763C" w:rsidRDefault="004E75BF" w:rsidP="008932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63C">
        <w:rPr>
          <w:rFonts w:ascii="Times New Roman" w:hAnsi="Times New Roman" w:cs="Times New Roman"/>
          <w:b/>
          <w:sz w:val="24"/>
          <w:szCs w:val="24"/>
        </w:rPr>
        <w:t>1</w:t>
      </w:r>
      <w:r w:rsidR="00512851" w:rsidRPr="0085763C">
        <w:rPr>
          <w:rFonts w:ascii="Times New Roman" w:hAnsi="Times New Roman" w:cs="Times New Roman"/>
          <w:b/>
          <w:sz w:val="24"/>
          <w:szCs w:val="24"/>
        </w:rPr>
        <w:t>4</w:t>
      </w:r>
      <w:r w:rsidR="008932AE" w:rsidRPr="0085763C">
        <w:rPr>
          <w:rFonts w:ascii="Times New Roman" w:hAnsi="Times New Roman" w:cs="Times New Roman"/>
          <w:b/>
          <w:sz w:val="24"/>
          <w:szCs w:val="24"/>
        </w:rPr>
        <w:t>.</w:t>
      </w:r>
      <w:r w:rsidR="00512851" w:rsidRPr="0085763C">
        <w:rPr>
          <w:rFonts w:ascii="Times New Roman" w:hAnsi="Times New Roman" w:cs="Times New Roman"/>
          <w:b/>
          <w:sz w:val="24"/>
          <w:szCs w:val="24"/>
        </w:rPr>
        <w:t>08</w:t>
      </w:r>
      <w:r w:rsidR="008932AE" w:rsidRPr="0085763C">
        <w:rPr>
          <w:rFonts w:ascii="Times New Roman" w:hAnsi="Times New Roman" w:cs="Times New Roman"/>
          <w:b/>
          <w:sz w:val="24"/>
          <w:szCs w:val="24"/>
        </w:rPr>
        <w:t xml:space="preserve">.2024г                                                                                      </w:t>
      </w:r>
      <w:r w:rsidR="00CA6DC2" w:rsidRPr="008576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B07FF3" w:rsidRPr="0085763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A6DC2" w:rsidRPr="00857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46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CA6DC2" w:rsidRPr="0085763C">
        <w:rPr>
          <w:rFonts w:ascii="Times New Roman" w:hAnsi="Times New Roman" w:cs="Times New Roman"/>
          <w:b/>
          <w:sz w:val="24"/>
          <w:szCs w:val="24"/>
        </w:rPr>
        <w:t>№</w:t>
      </w:r>
      <w:r w:rsidR="00B07FF3" w:rsidRPr="0085763C">
        <w:rPr>
          <w:rFonts w:ascii="Times New Roman" w:hAnsi="Times New Roman" w:cs="Times New Roman"/>
          <w:b/>
          <w:sz w:val="24"/>
          <w:szCs w:val="24"/>
        </w:rPr>
        <w:t>4</w:t>
      </w:r>
      <w:r w:rsidR="00512851" w:rsidRPr="0085763C">
        <w:rPr>
          <w:rFonts w:ascii="Times New Roman" w:hAnsi="Times New Roman" w:cs="Times New Roman"/>
          <w:b/>
          <w:sz w:val="24"/>
          <w:szCs w:val="24"/>
        </w:rPr>
        <w:t>4</w:t>
      </w:r>
    </w:p>
    <w:p w14:paraId="323D8281" w14:textId="76BD4234" w:rsidR="00347CA0" w:rsidRDefault="00347CA0" w:rsidP="00347CA0">
      <w:pPr>
        <w:pStyle w:val="2"/>
        <w:spacing w:line="360" w:lineRule="auto"/>
        <w:jc w:val="both"/>
        <w:rPr>
          <w:bCs/>
          <w:sz w:val="24"/>
          <w:szCs w:val="24"/>
        </w:rPr>
      </w:pPr>
      <w:r w:rsidRPr="00347CA0">
        <w:rPr>
          <w:sz w:val="24"/>
          <w:szCs w:val="24"/>
        </w:rPr>
        <w:t xml:space="preserve">О направлении </w:t>
      </w:r>
      <w:r w:rsidR="0073417B">
        <w:rPr>
          <w:sz w:val="24"/>
          <w:szCs w:val="24"/>
        </w:rPr>
        <w:t xml:space="preserve">работников </w:t>
      </w:r>
      <w:bookmarkStart w:id="0" w:name="_GoBack"/>
      <w:bookmarkEnd w:id="0"/>
      <w:r w:rsidRPr="00347CA0">
        <w:rPr>
          <w:sz w:val="24"/>
          <w:szCs w:val="24"/>
        </w:rPr>
        <w:t>в служебную командировку</w:t>
      </w:r>
    </w:p>
    <w:p w14:paraId="26ED1E8B" w14:textId="6BB24CE9" w:rsidR="00CA6DC2" w:rsidRPr="0085763C" w:rsidRDefault="0063190F" w:rsidP="001B7782">
      <w:pPr>
        <w:pStyle w:val="2"/>
        <w:jc w:val="both"/>
        <w:rPr>
          <w:bCs/>
          <w:sz w:val="24"/>
          <w:szCs w:val="24"/>
        </w:rPr>
      </w:pPr>
      <w:r w:rsidRPr="0085763C">
        <w:rPr>
          <w:bCs/>
          <w:sz w:val="24"/>
          <w:szCs w:val="24"/>
        </w:rPr>
        <w:t>В целях возмещения работникам, направленным в служебную командировку, дополнительных расходов, связанных с проживанием вне места постоянного жительства</w:t>
      </w:r>
    </w:p>
    <w:p w14:paraId="4DC6B7B1" w14:textId="77777777" w:rsidR="001B7782" w:rsidRDefault="001B7782" w:rsidP="001B7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16E095" w14:textId="19EA54DF" w:rsidR="0063190F" w:rsidRPr="00347CA0" w:rsidRDefault="0063190F" w:rsidP="001B7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7CA0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14:paraId="6EA9E79A" w14:textId="77777777" w:rsidR="00EB7D75" w:rsidRDefault="00EB7D75" w:rsidP="001B7782">
      <w:pPr>
        <w:pStyle w:val="a6"/>
        <w:numPr>
          <w:ilvl w:val="0"/>
          <w:numId w:val="30"/>
        </w:numPr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Направлять сотрудника в служебную командировку с сохранением заработной платы и оплатой командировочных расходов за счет компании:</w:t>
      </w:r>
    </w:p>
    <w:p w14:paraId="0726EE98" w14:textId="77777777" w:rsidR="00EB7D75" w:rsidRDefault="00EB7D75" w:rsidP="00EB7D75">
      <w:pPr>
        <w:pStyle w:val="a6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на проезд</w:t>
      </w:r>
    </w:p>
    <w:p w14:paraId="7B9BE334" w14:textId="77777777" w:rsidR="00EB7D75" w:rsidRDefault="00EB7D75" w:rsidP="00EB7D75">
      <w:pPr>
        <w:pStyle w:val="a6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по найму жилого помещения</w:t>
      </w:r>
    </w:p>
    <w:p w14:paraId="2668459E" w14:textId="77777777" w:rsidR="00EB7D75" w:rsidRDefault="00EB7D75" w:rsidP="00F05E0E">
      <w:pPr>
        <w:pStyle w:val="a6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суточные (дополнительные расходы, связанные с проживанием вне постоянного места жительства)</w:t>
      </w:r>
    </w:p>
    <w:p w14:paraId="09437E77" w14:textId="77777777" w:rsidR="00EB7D75" w:rsidRDefault="00EB7D75" w:rsidP="00EB7D75">
      <w:pPr>
        <w:pStyle w:val="a6"/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другие расходы, произведенные с разрешения или ведома администрации компании</w:t>
      </w:r>
    </w:p>
    <w:p w14:paraId="7D575A51" w14:textId="77777777" w:rsidR="00EB7D75" w:rsidRDefault="00EB7D75" w:rsidP="00EB7D75">
      <w:pPr>
        <w:pStyle w:val="a6"/>
        <w:numPr>
          <w:ilvl w:val="0"/>
          <w:numId w:val="30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Выплачивать с 01.09.2024 года:</w:t>
      </w:r>
      <w:r>
        <w:rPr>
          <w:rFonts w:ascii="Times New Roman" w:eastAsia="Times New Roman" w:hAnsi="Times New Roman" w:cs="Times New Roman"/>
        </w:rPr>
        <w:br/>
        <w:t>-при направлении сотрудника в служебную командировку по территории СКФО (Ставропольский край, Республика Дагестан, Республика Ингушетия, Чеченская Республика, Северная Осетия-Алания) суточные в размере 2000 ( две тысячи) рублей в день</w:t>
      </w:r>
      <w:r>
        <w:rPr>
          <w:rFonts w:ascii="Times New Roman" w:eastAsia="Times New Roman" w:hAnsi="Times New Roman" w:cs="Times New Roman"/>
        </w:rPr>
        <w:br/>
        <w:t>-при направлении сотрудника в служебную командировку по территории РФ (кроме СКФО) суточные в размере 4000 (четыре тысячи) рублей в день</w:t>
      </w:r>
      <w:r>
        <w:rPr>
          <w:rFonts w:ascii="Times New Roman" w:eastAsia="Times New Roman" w:hAnsi="Times New Roman" w:cs="Times New Roman"/>
        </w:rPr>
        <w:br/>
        <w:t>-при направлении сотрудника на выставки товаров на территории РФ суточные 5000 (пять тысяч) рублей в день</w:t>
      </w:r>
    </w:p>
    <w:p w14:paraId="65086774" w14:textId="667B4599" w:rsidR="00DC7938" w:rsidRPr="00DC7938" w:rsidRDefault="00EB7D75" w:rsidP="00DC7938">
      <w:pPr>
        <w:pStyle w:val="a6"/>
        <w:numPr>
          <w:ilvl w:val="0"/>
          <w:numId w:val="30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Оплата за проезд (билеты на самолет) и найм жилого помещения (бронь в гостинице) за счет компании (наличными или безналичными)</w:t>
      </w:r>
    </w:p>
    <w:p w14:paraId="3BFB866A" w14:textId="1FAF1792" w:rsidR="00DC7938" w:rsidRDefault="00DC7938" w:rsidP="00EB7D75">
      <w:pPr>
        <w:pStyle w:val="a6"/>
        <w:numPr>
          <w:ilvl w:val="0"/>
          <w:numId w:val="30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расходы за счет компании, связанные с командировкой, согласовать с Директором финансового департамента</w:t>
      </w:r>
      <w:r w:rsidR="00EB7D7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Бериевой Берлант</w:t>
      </w:r>
    </w:p>
    <w:p w14:paraId="3B2A171E" w14:textId="2229E323" w:rsidR="00EB7D75" w:rsidRDefault="00EB7D75" w:rsidP="00EB7D75">
      <w:pPr>
        <w:pStyle w:val="a6"/>
        <w:numPr>
          <w:ilvl w:val="0"/>
          <w:numId w:val="30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Предоставить в бухгалтерию не позднее 3-х дней после возвращения из командировки авансовый отчет о произведенных расходах с приложением подтверждающих документов (билеты, чеки, и т.д.), излишек сдать, перерасход выплатить из расходной кассы</w:t>
      </w:r>
    </w:p>
    <w:p w14:paraId="58C59C6F" w14:textId="77777777" w:rsidR="00EB7D75" w:rsidRDefault="00EB7D75" w:rsidP="00EB7D75">
      <w:pPr>
        <w:pStyle w:val="a6"/>
        <w:numPr>
          <w:ilvl w:val="0"/>
          <w:numId w:val="30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Авансовый отчет сдавать в отдел учета</w:t>
      </w:r>
    </w:p>
    <w:p w14:paraId="300F338E" w14:textId="77777777" w:rsidR="00EB7D75" w:rsidRDefault="00EB7D75" w:rsidP="00EB7D75">
      <w:pPr>
        <w:pStyle w:val="a6"/>
        <w:numPr>
          <w:ilvl w:val="0"/>
          <w:numId w:val="30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Командировочное удостоверение оформляет менеджер отдела учета, на основании указания директора финансового департамента</w:t>
      </w:r>
    </w:p>
    <w:p w14:paraId="52399145" w14:textId="547E70C5" w:rsidR="00EB7D75" w:rsidRDefault="00EB7D75" w:rsidP="00EB7D75">
      <w:pPr>
        <w:pStyle w:val="a6"/>
        <w:numPr>
          <w:ilvl w:val="0"/>
          <w:numId w:val="30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Офис-менеджеру распечатывать электронные билеты участников для посещения выставки</w:t>
      </w:r>
    </w:p>
    <w:p w14:paraId="11B92211" w14:textId="5BA0EFDC" w:rsidR="001B7782" w:rsidRDefault="001B7782" w:rsidP="001B778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</w:p>
    <w:p w14:paraId="481EBAF1" w14:textId="77777777" w:rsidR="001B7782" w:rsidRPr="001B7782" w:rsidRDefault="001B7782" w:rsidP="001B778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</w:p>
    <w:p w14:paraId="0586F73C" w14:textId="77777777" w:rsidR="00EB7D75" w:rsidRDefault="00EB7D75" w:rsidP="00EB7D75">
      <w:pPr>
        <w:pStyle w:val="a6"/>
        <w:numPr>
          <w:ilvl w:val="0"/>
          <w:numId w:val="30"/>
        </w:num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Контроль за исполнением настоящего приказа возложить на директора финансового департамента Бериеву Б.М.</w:t>
      </w:r>
    </w:p>
    <w:p w14:paraId="06C724FE" w14:textId="1FA9BA43" w:rsidR="00EB7D75" w:rsidRPr="00DC7938" w:rsidRDefault="00DC7938" w:rsidP="00D2761F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C79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Учредитель Компании Стройцентр «</w:t>
      </w:r>
      <w:proofErr w:type="gramStart"/>
      <w:r w:rsidRPr="00DC79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Идеал»   </w:t>
      </w:r>
      <w:proofErr w:type="gramEnd"/>
      <w:r w:rsidRPr="00DC79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И.Х. Расухаджиев</w:t>
      </w:r>
    </w:p>
    <w:sectPr w:rsidR="00EB7D75" w:rsidRPr="00DC7938" w:rsidSect="00F05E0E">
      <w:pgSz w:w="11906" w:h="16838"/>
      <w:pgMar w:top="28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5B62"/>
    <w:multiLevelType w:val="hybridMultilevel"/>
    <w:tmpl w:val="02749720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 w15:restartNumberingAfterBreak="0">
    <w:nsid w:val="04F84E53"/>
    <w:multiLevelType w:val="hybridMultilevel"/>
    <w:tmpl w:val="0162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4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52751"/>
    <w:multiLevelType w:val="hybridMultilevel"/>
    <w:tmpl w:val="0D7EE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036C1"/>
    <w:multiLevelType w:val="hybridMultilevel"/>
    <w:tmpl w:val="E9807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4859"/>
    <w:multiLevelType w:val="hybridMultilevel"/>
    <w:tmpl w:val="C826E7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22727"/>
    <w:multiLevelType w:val="hybridMultilevel"/>
    <w:tmpl w:val="2B3C0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E19EE"/>
    <w:multiLevelType w:val="hybridMultilevel"/>
    <w:tmpl w:val="B1463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72416B"/>
    <w:multiLevelType w:val="hybridMultilevel"/>
    <w:tmpl w:val="CC34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E43313"/>
    <w:multiLevelType w:val="hybridMultilevel"/>
    <w:tmpl w:val="384AF91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5B8599A"/>
    <w:multiLevelType w:val="hybridMultilevel"/>
    <w:tmpl w:val="9D60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4B8C"/>
    <w:multiLevelType w:val="hybridMultilevel"/>
    <w:tmpl w:val="E9D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116C8"/>
    <w:multiLevelType w:val="hybridMultilevel"/>
    <w:tmpl w:val="3C5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73321E"/>
    <w:multiLevelType w:val="hybridMultilevel"/>
    <w:tmpl w:val="21FC4ACE"/>
    <w:lvl w:ilvl="0" w:tplc="5E2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D3EF8"/>
    <w:multiLevelType w:val="hybridMultilevel"/>
    <w:tmpl w:val="12745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3"/>
  </w:num>
  <w:num w:numId="4">
    <w:abstractNumId w:val="0"/>
  </w:num>
  <w:num w:numId="5">
    <w:abstractNumId w:val="4"/>
  </w:num>
  <w:num w:numId="6">
    <w:abstractNumId w:val="23"/>
  </w:num>
  <w:num w:numId="7">
    <w:abstractNumId w:val="9"/>
  </w:num>
  <w:num w:numId="8">
    <w:abstractNumId w:val="15"/>
  </w:num>
  <w:num w:numId="9">
    <w:abstractNumId w:val="28"/>
  </w:num>
  <w:num w:numId="10">
    <w:abstractNumId w:val="18"/>
  </w:num>
  <w:num w:numId="11">
    <w:abstractNumId w:val="3"/>
  </w:num>
  <w:num w:numId="12">
    <w:abstractNumId w:val="25"/>
  </w:num>
  <w:num w:numId="13">
    <w:abstractNumId w:val="8"/>
  </w:num>
  <w:num w:numId="14">
    <w:abstractNumId w:val="11"/>
  </w:num>
  <w:num w:numId="15">
    <w:abstractNumId w:val="14"/>
  </w:num>
  <w:num w:numId="16">
    <w:abstractNumId w:val="24"/>
  </w:num>
  <w:num w:numId="17">
    <w:abstractNumId w:val="12"/>
  </w:num>
  <w:num w:numId="18">
    <w:abstractNumId w:val="21"/>
  </w:num>
  <w:num w:numId="19">
    <w:abstractNumId w:val="22"/>
  </w:num>
  <w:num w:numId="20">
    <w:abstractNumId w:val="20"/>
  </w:num>
  <w:num w:numId="21">
    <w:abstractNumId w:val="7"/>
  </w:num>
  <w:num w:numId="22">
    <w:abstractNumId w:val="6"/>
  </w:num>
  <w:num w:numId="23">
    <w:abstractNumId w:val="10"/>
  </w:num>
  <w:num w:numId="24">
    <w:abstractNumId w:val="17"/>
  </w:num>
  <w:num w:numId="25">
    <w:abstractNumId w:val="2"/>
  </w:num>
  <w:num w:numId="26">
    <w:abstractNumId w:val="5"/>
  </w:num>
  <w:num w:numId="27">
    <w:abstractNumId w:val="26"/>
  </w:num>
  <w:num w:numId="28">
    <w:abstractNumId w:val="1"/>
  </w:num>
  <w:num w:numId="29">
    <w:abstractNumId w:val="1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3A"/>
    <w:rsid w:val="00034EA7"/>
    <w:rsid w:val="00036827"/>
    <w:rsid w:val="0005427A"/>
    <w:rsid w:val="000632D4"/>
    <w:rsid w:val="00086310"/>
    <w:rsid w:val="000873EB"/>
    <w:rsid w:val="00090F68"/>
    <w:rsid w:val="000A57E9"/>
    <w:rsid w:val="000A61E4"/>
    <w:rsid w:val="000E61E9"/>
    <w:rsid w:val="000F10A6"/>
    <w:rsid w:val="000F7B18"/>
    <w:rsid w:val="001440F0"/>
    <w:rsid w:val="00163FB6"/>
    <w:rsid w:val="00166BA1"/>
    <w:rsid w:val="00166C98"/>
    <w:rsid w:val="001712B1"/>
    <w:rsid w:val="001742CC"/>
    <w:rsid w:val="00182D93"/>
    <w:rsid w:val="00193CFE"/>
    <w:rsid w:val="001B6467"/>
    <w:rsid w:val="001B7782"/>
    <w:rsid w:val="001C632F"/>
    <w:rsid w:val="001C71CB"/>
    <w:rsid w:val="001D334B"/>
    <w:rsid w:val="00206D40"/>
    <w:rsid w:val="00222360"/>
    <w:rsid w:val="00226163"/>
    <w:rsid w:val="00226BB5"/>
    <w:rsid w:val="002562B1"/>
    <w:rsid w:val="0026444E"/>
    <w:rsid w:val="00264730"/>
    <w:rsid w:val="002A1A79"/>
    <w:rsid w:val="002B1210"/>
    <w:rsid w:val="002B56D3"/>
    <w:rsid w:val="002E75A8"/>
    <w:rsid w:val="003228DA"/>
    <w:rsid w:val="00330104"/>
    <w:rsid w:val="00346070"/>
    <w:rsid w:val="00347CA0"/>
    <w:rsid w:val="00357A24"/>
    <w:rsid w:val="0036363C"/>
    <w:rsid w:val="00370553"/>
    <w:rsid w:val="003806DB"/>
    <w:rsid w:val="0038418E"/>
    <w:rsid w:val="003A413F"/>
    <w:rsid w:val="003A6678"/>
    <w:rsid w:val="003B3E92"/>
    <w:rsid w:val="003C3552"/>
    <w:rsid w:val="003D71AB"/>
    <w:rsid w:val="003E1BCA"/>
    <w:rsid w:val="003E1F53"/>
    <w:rsid w:val="00400FCB"/>
    <w:rsid w:val="00415838"/>
    <w:rsid w:val="004432BF"/>
    <w:rsid w:val="004439CC"/>
    <w:rsid w:val="0045763A"/>
    <w:rsid w:val="00461C51"/>
    <w:rsid w:val="00462ACD"/>
    <w:rsid w:val="00494F66"/>
    <w:rsid w:val="004E75BF"/>
    <w:rsid w:val="004F737D"/>
    <w:rsid w:val="00512851"/>
    <w:rsid w:val="00594C91"/>
    <w:rsid w:val="005A44F3"/>
    <w:rsid w:val="005B2A01"/>
    <w:rsid w:val="005B4452"/>
    <w:rsid w:val="005E3AF8"/>
    <w:rsid w:val="005E4E8E"/>
    <w:rsid w:val="005F498D"/>
    <w:rsid w:val="005F77CB"/>
    <w:rsid w:val="0063190F"/>
    <w:rsid w:val="006364A3"/>
    <w:rsid w:val="006557BF"/>
    <w:rsid w:val="006631AC"/>
    <w:rsid w:val="00675554"/>
    <w:rsid w:val="006B3C60"/>
    <w:rsid w:val="006B5F83"/>
    <w:rsid w:val="006C6973"/>
    <w:rsid w:val="006D64D1"/>
    <w:rsid w:val="006E7350"/>
    <w:rsid w:val="0073417B"/>
    <w:rsid w:val="0073742F"/>
    <w:rsid w:val="00747504"/>
    <w:rsid w:val="007A0D3A"/>
    <w:rsid w:val="007B643E"/>
    <w:rsid w:val="007D12AC"/>
    <w:rsid w:val="007D3D61"/>
    <w:rsid w:val="007F1B0A"/>
    <w:rsid w:val="007F45FB"/>
    <w:rsid w:val="0080049C"/>
    <w:rsid w:val="00807D68"/>
    <w:rsid w:val="0083044B"/>
    <w:rsid w:val="00842B0E"/>
    <w:rsid w:val="0085763C"/>
    <w:rsid w:val="0087107E"/>
    <w:rsid w:val="00874071"/>
    <w:rsid w:val="00881503"/>
    <w:rsid w:val="00882F23"/>
    <w:rsid w:val="008932AE"/>
    <w:rsid w:val="008A06F5"/>
    <w:rsid w:val="008B56F1"/>
    <w:rsid w:val="008E17DB"/>
    <w:rsid w:val="008E1F45"/>
    <w:rsid w:val="008E3861"/>
    <w:rsid w:val="008F14AA"/>
    <w:rsid w:val="00924C4A"/>
    <w:rsid w:val="00930061"/>
    <w:rsid w:val="00941619"/>
    <w:rsid w:val="00942E76"/>
    <w:rsid w:val="009D31A4"/>
    <w:rsid w:val="009F3CD8"/>
    <w:rsid w:val="00A00097"/>
    <w:rsid w:val="00A37F75"/>
    <w:rsid w:val="00A41A54"/>
    <w:rsid w:val="00A458B4"/>
    <w:rsid w:val="00A5119A"/>
    <w:rsid w:val="00A77035"/>
    <w:rsid w:val="00AA00C1"/>
    <w:rsid w:val="00AD0CE9"/>
    <w:rsid w:val="00AD7FCF"/>
    <w:rsid w:val="00AE7B1C"/>
    <w:rsid w:val="00AF213D"/>
    <w:rsid w:val="00B07FF3"/>
    <w:rsid w:val="00B4387F"/>
    <w:rsid w:val="00B770F2"/>
    <w:rsid w:val="00BA582D"/>
    <w:rsid w:val="00BA58B2"/>
    <w:rsid w:val="00BC7574"/>
    <w:rsid w:val="00BD0542"/>
    <w:rsid w:val="00BF5988"/>
    <w:rsid w:val="00C07521"/>
    <w:rsid w:val="00C71053"/>
    <w:rsid w:val="00C720C3"/>
    <w:rsid w:val="00C834AC"/>
    <w:rsid w:val="00CA2D3A"/>
    <w:rsid w:val="00CA6DC2"/>
    <w:rsid w:val="00CF0925"/>
    <w:rsid w:val="00D02EC3"/>
    <w:rsid w:val="00D047BE"/>
    <w:rsid w:val="00D156F3"/>
    <w:rsid w:val="00D2218A"/>
    <w:rsid w:val="00D2761F"/>
    <w:rsid w:val="00D30781"/>
    <w:rsid w:val="00D32668"/>
    <w:rsid w:val="00D50517"/>
    <w:rsid w:val="00D521CD"/>
    <w:rsid w:val="00D66C6F"/>
    <w:rsid w:val="00DB3558"/>
    <w:rsid w:val="00DB47F6"/>
    <w:rsid w:val="00DC7938"/>
    <w:rsid w:val="00E309B1"/>
    <w:rsid w:val="00E4139F"/>
    <w:rsid w:val="00E5207D"/>
    <w:rsid w:val="00E7486C"/>
    <w:rsid w:val="00E808C1"/>
    <w:rsid w:val="00E8455A"/>
    <w:rsid w:val="00EA4E54"/>
    <w:rsid w:val="00EB7D75"/>
    <w:rsid w:val="00ED71E8"/>
    <w:rsid w:val="00EF0A48"/>
    <w:rsid w:val="00EF42B8"/>
    <w:rsid w:val="00F01AB5"/>
    <w:rsid w:val="00F05E0E"/>
    <w:rsid w:val="00F10CA9"/>
    <w:rsid w:val="00F44234"/>
    <w:rsid w:val="00F511D5"/>
    <w:rsid w:val="00F62D53"/>
    <w:rsid w:val="00F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A7A3"/>
  <w15:docId w15:val="{E793E211-4094-4A3A-BF3B-111E2E8B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E4139F"/>
    <w:pPr>
      <w:keepNext/>
      <w:spacing w:after="0" w:line="240" w:lineRule="auto"/>
      <w:ind w:right="-766" w:firstLine="72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370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705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705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70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13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CA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A6DC2"/>
    <w:rPr>
      <w:color w:val="0000FF"/>
      <w:u w:val="single"/>
    </w:rPr>
  </w:style>
  <w:style w:type="character" w:styleId="ac">
    <w:name w:val="Strong"/>
    <w:basedOn w:val="a0"/>
    <w:uiPriority w:val="22"/>
    <w:qFormat/>
    <w:rsid w:val="0063190F"/>
    <w:rPr>
      <w:b/>
      <w:bCs/>
    </w:rPr>
  </w:style>
  <w:style w:type="character" w:customStyle="1" w:styleId="sc-dubctv">
    <w:name w:val="sc-dubctv"/>
    <w:basedOn w:val="a0"/>
    <w:rsid w:val="00347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C459C-1650-4EC2-8F99-64B95DF6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8</cp:revision>
  <cp:lastPrinted>2025-04-08T12:10:00Z</cp:lastPrinted>
  <dcterms:created xsi:type="dcterms:W3CDTF">2024-12-08T10:07:00Z</dcterms:created>
  <dcterms:modified xsi:type="dcterms:W3CDTF">2025-06-14T12:11:00Z</dcterms:modified>
</cp:coreProperties>
</file>